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88" w:rsidRPr="000F19A0" w:rsidRDefault="00621288" w:rsidP="0062128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1193E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11193E" w:rsidRPr="000F19A0" w:rsidRDefault="0011193E" w:rsidP="0011193E">
      <w:pPr>
        <w:spacing w:line="360" w:lineRule="auto"/>
        <w:ind w:left="3969"/>
        <w:rPr>
          <w:rFonts w:ascii="Arial" w:hAnsi="Arial" w:cs="Arial"/>
          <w:b/>
        </w:rPr>
      </w:pPr>
    </w:p>
    <w:p w:rsidR="0011193E" w:rsidRPr="000F19A0" w:rsidRDefault="0011193E" w:rsidP="0011193E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7D70DB" w:rsidRPr="000F19A0" w:rsidRDefault="007D70DB" w:rsidP="007D70DB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Default="007D70DB" w:rsidP="007D70DB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53103414B8C543BBABAB40A4C00AE510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1" w:name="_GoBack"/>
      <w:bookmarkEnd w:id="1"/>
      <w:r w:rsidR="004F66CC">
        <w:rPr>
          <w:rFonts w:ascii="Arial" w:hAnsi="Arial" w:cs="Arial"/>
          <w:vertAlign w:val="superscript"/>
        </w:rPr>
        <w:t xml:space="preserve">  </w:t>
      </w:r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11193E" w:rsidRPr="0011193E" w:rsidRDefault="0011193E" w:rsidP="0011193E">
      <w:pPr>
        <w:spacing w:line="360" w:lineRule="auto"/>
        <w:ind w:left="4111"/>
        <w:rPr>
          <w:rFonts w:ascii="Arial" w:hAnsi="Arial" w:cs="Arial"/>
          <w:b/>
        </w:rPr>
      </w:pPr>
    </w:p>
    <w:p w:rsidR="00FF609F" w:rsidRPr="00D54D48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3875EA">
        <w:rPr>
          <w:rFonts w:ascii="Arial" w:hAnsi="Arial" w:cs="Arial"/>
          <w:b/>
          <w:sz w:val="24"/>
        </w:rPr>
        <w:t>wpis warunkowy</w:t>
      </w:r>
      <w:r w:rsidR="00C64AD1">
        <w:rPr>
          <w:rFonts w:ascii="Arial" w:hAnsi="Arial" w:cs="Arial"/>
          <w:b/>
          <w:sz w:val="24"/>
        </w:rPr>
        <w:t xml:space="preserve"> na kolejny semestr</w:t>
      </w:r>
    </w:p>
    <w:p w:rsidR="00FF609F" w:rsidRPr="00FF609F" w:rsidRDefault="00FF609F" w:rsidP="00AF17F5">
      <w:pPr>
        <w:tabs>
          <w:tab w:val="right" w:leader="dot" w:pos="1134"/>
        </w:tabs>
        <w:spacing w:line="360" w:lineRule="auto"/>
        <w:rPr>
          <w:rFonts w:ascii="Arial" w:hAnsi="Arial" w:cs="Arial"/>
          <w:sz w:val="24"/>
        </w:rPr>
      </w:pPr>
      <w:r w:rsidRPr="00FF609F">
        <w:rPr>
          <w:rFonts w:ascii="Arial" w:hAnsi="Arial" w:cs="Arial"/>
          <w:sz w:val="24"/>
        </w:rPr>
        <w:t xml:space="preserve">Uprzejmie proszę o udzielenie zgody na wpis warunkowy na kolejny semestr </w:t>
      </w:r>
      <w:r w:rsidRPr="00FF609F">
        <w:rPr>
          <w:rFonts w:ascii="Arial" w:hAnsi="Arial" w:cs="Arial"/>
          <w:sz w:val="24"/>
        </w:rPr>
        <w:br/>
      </w:r>
      <w:r w:rsidR="00621288">
        <w:rPr>
          <w:rFonts w:ascii="Arial" w:hAnsi="Arial" w:cs="Arial"/>
          <w:sz w:val="24"/>
        </w:rPr>
        <w:t>zimowy/letni*</w:t>
      </w:r>
      <w:r w:rsidRPr="00FF609F">
        <w:rPr>
          <w:rFonts w:ascii="Arial" w:hAnsi="Arial" w:cs="Arial"/>
          <w:sz w:val="24"/>
        </w:rPr>
        <w:t xml:space="preserve"> </w:t>
      </w:r>
      <w:r w:rsidR="0085625A" w:rsidRPr="00FF609F">
        <w:rPr>
          <w:rFonts w:ascii="Arial" w:hAnsi="Arial" w:cs="Arial"/>
          <w:sz w:val="24"/>
        </w:rPr>
        <w:t xml:space="preserve">w roku akademickim </w:t>
      </w:r>
      <w:r w:rsidR="00621288">
        <w:rPr>
          <w:rFonts w:ascii="Arial" w:hAnsi="Arial" w:cs="Arial"/>
          <w:sz w:val="24"/>
        </w:rPr>
        <w:t>202…/202…</w:t>
      </w:r>
      <w:r w:rsidR="0085625A" w:rsidRPr="00FF609F">
        <w:rPr>
          <w:rFonts w:ascii="Arial" w:hAnsi="Arial" w:cs="Arial"/>
          <w:sz w:val="24"/>
        </w:rPr>
        <w:t xml:space="preserve"> </w:t>
      </w:r>
      <w:r w:rsidRPr="00FF609F">
        <w:rPr>
          <w:rFonts w:ascii="Arial" w:hAnsi="Arial" w:cs="Arial"/>
          <w:sz w:val="24"/>
        </w:rPr>
        <w:t>z deficytem punktów ECTS z powodu niezaliczenia następujących przedmiotów: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351"/>
        <w:gridCol w:w="1433"/>
        <w:gridCol w:w="1110"/>
        <w:gridCol w:w="1983"/>
      </w:tblGrid>
      <w:tr w:rsidR="00FF609F" w:rsidRPr="00FF609F" w:rsidTr="00FF609F">
        <w:trPr>
          <w:cantSplit/>
          <w:trHeight w:val="1761"/>
        </w:trPr>
        <w:tc>
          <w:tcPr>
            <w:tcW w:w="628" w:type="dxa"/>
            <w:shd w:val="clear" w:color="auto" w:fill="auto"/>
            <w:vAlign w:val="center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FF609F" w:rsidRDefault="00FF609F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F609F">
              <w:rPr>
                <w:rFonts w:ascii="Arial" w:hAnsi="Arial" w:cs="Arial"/>
                <w:b/>
                <w:sz w:val="24"/>
              </w:rPr>
              <w:t>Nazwa przedmiotu</w:t>
            </w:r>
          </w:p>
          <w:p w:rsidR="00D54D48" w:rsidRPr="00FF609F" w:rsidRDefault="00D54D48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Pr="00FF609F">
              <w:rPr>
                <w:rFonts w:ascii="Arial" w:hAnsi="Arial" w:cs="Arial"/>
                <w:sz w:val="24"/>
              </w:rPr>
              <w:t>ależy wpisać pełną nazwę wszystkich zaległych przedmiotów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Numer semestru</w:t>
            </w:r>
            <w:r w:rsidR="00D54D48">
              <w:rPr>
                <w:rFonts w:ascii="Arial" w:hAnsi="Arial" w:cs="Arial"/>
                <w:sz w:val="24"/>
              </w:rPr>
              <w:t>,</w:t>
            </w:r>
            <w:r w:rsidRPr="00FF609F">
              <w:rPr>
                <w:rFonts w:ascii="Arial" w:hAnsi="Arial" w:cs="Arial"/>
                <w:sz w:val="24"/>
              </w:rPr>
              <w:t xml:space="preserve"> </w:t>
            </w:r>
            <w:r w:rsidRPr="00FF609F">
              <w:rPr>
                <w:rFonts w:ascii="Arial" w:hAnsi="Arial" w:cs="Arial"/>
                <w:sz w:val="24"/>
              </w:rPr>
              <w:br/>
              <w:t>z którego jest zaległość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Liczba punktów ECTS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Łączna liczba godzin przedmiotu wraz</w:t>
            </w:r>
            <w:r w:rsidRPr="00FF609F">
              <w:rPr>
                <w:rFonts w:ascii="Arial" w:hAnsi="Arial" w:cs="Arial"/>
                <w:sz w:val="24"/>
              </w:rPr>
              <w:br/>
              <w:t>z rodzajem zajęć (w</w:t>
            </w:r>
            <w:r w:rsidR="008762C7">
              <w:rPr>
                <w:rFonts w:ascii="Arial" w:hAnsi="Arial" w:cs="Arial"/>
                <w:sz w:val="24"/>
              </w:rPr>
              <w:t>yk.</w:t>
            </w:r>
            <w:r w:rsidRPr="00FF609F">
              <w:rPr>
                <w:rFonts w:ascii="Arial" w:hAnsi="Arial" w:cs="Arial"/>
                <w:sz w:val="24"/>
              </w:rPr>
              <w:t>, ćw</w:t>
            </w:r>
            <w:r w:rsidR="008762C7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lab</w:t>
            </w:r>
            <w:r w:rsidR="008762C7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FF609F">
              <w:rPr>
                <w:rFonts w:ascii="Arial" w:hAnsi="Arial" w:cs="Arial"/>
                <w:sz w:val="24"/>
              </w:rPr>
              <w:t>sem</w:t>
            </w:r>
            <w:proofErr w:type="spellEnd"/>
            <w:r w:rsidR="008762C7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proj</w:t>
            </w:r>
            <w:r w:rsidR="008762C7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)</w:t>
            </w:r>
          </w:p>
        </w:tc>
      </w:tr>
      <w:tr w:rsidR="00FF609F" w:rsidRPr="00FF609F" w:rsidTr="00740378">
        <w:trPr>
          <w:trHeight w:val="454"/>
        </w:trPr>
        <w:tc>
          <w:tcPr>
            <w:tcW w:w="628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539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740378">
        <w:trPr>
          <w:trHeight w:val="454"/>
        </w:trPr>
        <w:tc>
          <w:tcPr>
            <w:tcW w:w="628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539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740378">
        <w:trPr>
          <w:trHeight w:val="454"/>
        </w:trPr>
        <w:tc>
          <w:tcPr>
            <w:tcW w:w="628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539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740378">
        <w:trPr>
          <w:trHeight w:val="454"/>
        </w:trPr>
        <w:tc>
          <w:tcPr>
            <w:tcW w:w="628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539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D54D48" w:rsidRDefault="00D54D48" w:rsidP="00395A87">
      <w:pPr>
        <w:ind w:left="5664"/>
        <w:jc w:val="right"/>
        <w:rPr>
          <w:rFonts w:ascii="Arial" w:hAnsi="Arial" w:cs="Arial"/>
          <w:sz w:val="24"/>
        </w:rPr>
      </w:pPr>
    </w:p>
    <w:p w:rsidR="00D54D48" w:rsidRDefault="00C26DFD" w:rsidP="00C26DFD">
      <w:pPr>
        <w:tabs>
          <w:tab w:val="left" w:leader="dot" w:pos="4820"/>
          <w:tab w:val="left" w:leader="dot" w:pos="5245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Łączny dług kredytowy z toku studiów wynosi </w:t>
      </w:r>
      <w:r>
        <w:rPr>
          <w:rFonts w:ascii="Arial" w:hAnsi="Arial" w:cs="Arial"/>
          <w:sz w:val="24"/>
        </w:rPr>
        <w:tab/>
        <w:t xml:space="preserve"> </w:t>
      </w:r>
      <w:r w:rsidRPr="00FF609F">
        <w:rPr>
          <w:rFonts w:ascii="Arial" w:hAnsi="Arial" w:cs="Arial"/>
          <w:sz w:val="24"/>
        </w:rPr>
        <w:t>punktów ECTS</w:t>
      </w:r>
      <w:r>
        <w:rPr>
          <w:rFonts w:ascii="Arial" w:hAnsi="Arial" w:cs="Arial"/>
          <w:sz w:val="24"/>
        </w:rPr>
        <w:t>.</w:t>
      </w:r>
    </w:p>
    <w:p w:rsidR="00C26DFD" w:rsidRDefault="00C26DFD" w:rsidP="00C26DFD">
      <w:pPr>
        <w:jc w:val="left"/>
        <w:rPr>
          <w:rFonts w:ascii="Arial" w:hAnsi="Arial" w:cs="Arial"/>
          <w:sz w:val="24"/>
        </w:rPr>
      </w:pPr>
    </w:p>
    <w:p w:rsidR="00C26DFD" w:rsidRDefault="00C26DFD" w:rsidP="00C26DFD">
      <w:pPr>
        <w:jc w:val="left"/>
        <w:rPr>
          <w:rFonts w:ascii="Arial" w:hAnsi="Arial" w:cs="Arial"/>
          <w:sz w:val="24"/>
        </w:rPr>
      </w:pPr>
    </w:p>
    <w:p w:rsidR="00C26DFD" w:rsidRDefault="00C26DFD" w:rsidP="00C26DFD">
      <w:pPr>
        <w:jc w:val="left"/>
        <w:rPr>
          <w:rFonts w:ascii="Arial" w:hAnsi="Arial" w:cs="Arial"/>
          <w:sz w:val="24"/>
        </w:rPr>
      </w:pPr>
    </w:p>
    <w:p w:rsidR="0011193E" w:rsidRDefault="0011193E" w:rsidP="00CE15D5">
      <w:pPr>
        <w:tabs>
          <w:tab w:val="left" w:pos="5387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395A87" w:rsidRPr="00395A87" w:rsidRDefault="0011193E" w:rsidP="00CE15D5">
      <w:pPr>
        <w:ind w:left="439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bookmarkStart w:id="2" w:name="_Hlk111026220"/>
      <w:r w:rsidR="00CE15D5">
        <w:rPr>
          <w:rFonts w:ascii="Arial" w:hAnsi="Arial" w:cs="Arial"/>
          <w:sz w:val="24"/>
        </w:rPr>
        <w:t>/studentki</w:t>
      </w:r>
    </w:p>
    <w:bookmarkStart w:id="3" w:name="_Hlk111026171"/>
    <w:bookmarkEnd w:id="2"/>
    <w:p w:rsidR="003A41BF" w:rsidRPr="003A41BF" w:rsidRDefault="009F71DD" w:rsidP="00395A87">
      <w:pPr>
        <w:jc w:val="center"/>
        <w:rPr>
          <w:rFonts w:ascii="Arial" w:hAnsi="Arial" w:cs="Arial"/>
          <w:b/>
          <w:sz w:val="24"/>
        </w:rPr>
      </w:pPr>
      <w:r w:rsidRPr="0065574D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26BA6" wp14:editId="7AB88FB3">
                <wp:simplePos x="0" y="0"/>
                <wp:positionH relativeFrom="column">
                  <wp:posOffset>-95250</wp:posOffset>
                </wp:positionH>
                <wp:positionV relativeFrom="page">
                  <wp:posOffset>925830</wp:posOffset>
                </wp:positionV>
                <wp:extent cx="5741670" cy="1695450"/>
                <wp:effectExtent l="0" t="0" r="0" b="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1DD" w:rsidRPr="00D37844" w:rsidRDefault="009F71DD" w:rsidP="009F71D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DECYZJA Kierownika dydaktycznego:</w:t>
                            </w:r>
                          </w:p>
                          <w:p w:rsidR="009F71DD" w:rsidRPr="00395A87" w:rsidRDefault="009F71DD" w:rsidP="009F71D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na </w:t>
                            </w:r>
                            <w:r w:rsidRPr="00FF609F">
                              <w:rPr>
                                <w:rFonts w:ascii="Arial" w:hAnsi="Arial" w:cs="Arial"/>
                                <w:sz w:val="24"/>
                              </w:rPr>
                              <w:t>wpis warunkowy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na 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semestr ………..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zimowy/letni* w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roku akademic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kim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202…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… .</w:t>
                            </w:r>
                          </w:p>
                          <w:p w:rsidR="009F71DD" w:rsidRDefault="009F71DD" w:rsidP="009F71DD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9F71DD" w:rsidRDefault="009F71DD" w:rsidP="009F71DD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9F71DD" w:rsidRPr="00444692" w:rsidRDefault="009F71DD" w:rsidP="009F71DD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9F71DD" w:rsidRDefault="009F71DD" w:rsidP="009F71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26B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5pt;margin-top:72.9pt;width:452.1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" stroked="f">
                <v:textbox>
                  <w:txbxContent>
                    <w:p w:rsidR="009F71DD" w:rsidRPr="00D37844" w:rsidRDefault="009F71DD" w:rsidP="009F71D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DECYZJA Kierownika dydaktycznego:</w:t>
                      </w:r>
                    </w:p>
                    <w:p w:rsidR="009F71DD" w:rsidRPr="00395A87" w:rsidRDefault="009F71DD" w:rsidP="009F71D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na </w:t>
                      </w:r>
                      <w:r w:rsidRPr="00FF609F">
                        <w:rPr>
                          <w:rFonts w:ascii="Arial" w:hAnsi="Arial" w:cs="Arial"/>
                          <w:sz w:val="24"/>
                        </w:rPr>
                        <w:t>wpis warunkowy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na 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semestr ………..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zimowy/letni* w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roku akademic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kim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202…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… .</w:t>
                      </w:r>
                    </w:p>
                    <w:p w:rsidR="009F71DD" w:rsidRDefault="009F71DD" w:rsidP="009F71DD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9F71DD" w:rsidRDefault="009F71DD" w:rsidP="009F71DD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9F71DD" w:rsidRPr="00444692" w:rsidRDefault="009F71DD" w:rsidP="009F71DD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9F71DD" w:rsidRDefault="009F71DD" w:rsidP="009F71DD"/>
                  </w:txbxContent>
                </v:textbox>
                <w10:wrap type="topAndBottom" anchory="page"/>
              </v:shape>
            </w:pict>
          </mc:Fallback>
        </mc:AlternateContent>
      </w:r>
      <w:bookmarkEnd w:id="3"/>
      <w:r w:rsidR="00395A87" w:rsidRPr="00197DB1">
        <w:rPr>
          <w:sz w:val="16"/>
          <w:szCs w:val="16"/>
        </w:rPr>
        <w:tab/>
      </w:r>
      <w:r w:rsidR="00395A87" w:rsidRPr="00197DB1">
        <w:rPr>
          <w:sz w:val="16"/>
          <w:szCs w:val="16"/>
        </w:rPr>
        <w:tab/>
      </w:r>
      <w:r w:rsidR="00395A87" w:rsidRPr="00197DB1">
        <w:rPr>
          <w:sz w:val="16"/>
          <w:szCs w:val="16"/>
        </w:rPr>
        <w:tab/>
      </w:r>
      <w:r w:rsidR="00395A87" w:rsidRPr="00197DB1">
        <w:rPr>
          <w:sz w:val="16"/>
          <w:szCs w:val="16"/>
        </w:rPr>
        <w:tab/>
      </w:r>
      <w:r w:rsidR="00395A87" w:rsidRPr="00197DB1">
        <w:rPr>
          <w:sz w:val="16"/>
          <w:szCs w:val="16"/>
        </w:rPr>
        <w:tab/>
      </w:r>
      <w:r w:rsidR="00395A87" w:rsidRPr="00197DB1">
        <w:rPr>
          <w:sz w:val="16"/>
          <w:szCs w:val="16"/>
        </w:rPr>
        <w:tab/>
      </w:r>
    </w:p>
    <w:sectPr w:rsidR="003A41BF" w:rsidRPr="003A41BF" w:rsidSect="00621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9CC" w:rsidRDefault="003B69CC" w:rsidP="00395A87">
      <w:r>
        <w:separator/>
      </w:r>
    </w:p>
  </w:endnote>
  <w:endnote w:type="continuationSeparator" w:id="0">
    <w:p w:rsidR="003B69CC" w:rsidRDefault="003B69CC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8" w:rsidRDefault="00621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8" w:rsidRDefault="00621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9CC" w:rsidRDefault="003B69CC" w:rsidP="00395A87">
      <w:r>
        <w:separator/>
      </w:r>
    </w:p>
  </w:footnote>
  <w:footnote w:type="continuationSeparator" w:id="0">
    <w:p w:rsidR="003B69CC" w:rsidRDefault="003B69CC" w:rsidP="0039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8" w:rsidRDefault="006212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8" w:rsidRDefault="006212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8" w:rsidRDefault="00621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264C6"/>
    <w:rsid w:val="00072BB3"/>
    <w:rsid w:val="000866E9"/>
    <w:rsid w:val="000F5C11"/>
    <w:rsid w:val="0011193E"/>
    <w:rsid w:val="001A3850"/>
    <w:rsid w:val="001C1284"/>
    <w:rsid w:val="001D7EE7"/>
    <w:rsid w:val="002040BE"/>
    <w:rsid w:val="00214F0E"/>
    <w:rsid w:val="0032307D"/>
    <w:rsid w:val="00364383"/>
    <w:rsid w:val="00381264"/>
    <w:rsid w:val="003875EA"/>
    <w:rsid w:val="00395A87"/>
    <w:rsid w:val="003A41BF"/>
    <w:rsid w:val="003B4F10"/>
    <w:rsid w:val="003B69CC"/>
    <w:rsid w:val="00431DB1"/>
    <w:rsid w:val="00436F7A"/>
    <w:rsid w:val="004A2EDC"/>
    <w:rsid w:val="004C05C5"/>
    <w:rsid w:val="004C2DE4"/>
    <w:rsid w:val="004F66CC"/>
    <w:rsid w:val="005B1363"/>
    <w:rsid w:val="00621288"/>
    <w:rsid w:val="00671BDE"/>
    <w:rsid w:val="006C5913"/>
    <w:rsid w:val="006D7CF0"/>
    <w:rsid w:val="00740378"/>
    <w:rsid w:val="007D70DB"/>
    <w:rsid w:val="007F7942"/>
    <w:rsid w:val="0083026D"/>
    <w:rsid w:val="0085625A"/>
    <w:rsid w:val="008762C7"/>
    <w:rsid w:val="008F4E56"/>
    <w:rsid w:val="008F7EDF"/>
    <w:rsid w:val="009C4A89"/>
    <w:rsid w:val="009E43BC"/>
    <w:rsid w:val="009F71DD"/>
    <w:rsid w:val="00A20900"/>
    <w:rsid w:val="00AF17F5"/>
    <w:rsid w:val="00AF2E57"/>
    <w:rsid w:val="00B21FF9"/>
    <w:rsid w:val="00B330C1"/>
    <w:rsid w:val="00B71539"/>
    <w:rsid w:val="00B72541"/>
    <w:rsid w:val="00BC478A"/>
    <w:rsid w:val="00C26DFD"/>
    <w:rsid w:val="00C437F1"/>
    <w:rsid w:val="00C64AD1"/>
    <w:rsid w:val="00C950FB"/>
    <w:rsid w:val="00CE15D5"/>
    <w:rsid w:val="00D14C9A"/>
    <w:rsid w:val="00D54D48"/>
    <w:rsid w:val="00DF694C"/>
    <w:rsid w:val="00E24CEC"/>
    <w:rsid w:val="00E32D30"/>
    <w:rsid w:val="00E65786"/>
    <w:rsid w:val="00EF4FD7"/>
    <w:rsid w:val="00EF6C09"/>
    <w:rsid w:val="00FC0494"/>
    <w:rsid w:val="00FD5975"/>
    <w:rsid w:val="00FF4E7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1193E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11193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103414B8C543BBABAB40A4C00AE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AA545-0ED4-4AD1-8E6A-7C66B9A30C5F}"/>
      </w:docPartPr>
      <w:docPartBody>
        <w:p w:rsidR="00000000" w:rsidRDefault="00ED7DB6" w:rsidP="00ED7DB6">
          <w:pPr>
            <w:pStyle w:val="53103414B8C543BBABAB40A4C00AE510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62410"/>
    <w:rsid w:val="0017448D"/>
    <w:rsid w:val="00271840"/>
    <w:rsid w:val="002725EC"/>
    <w:rsid w:val="002855C9"/>
    <w:rsid w:val="00287489"/>
    <w:rsid w:val="002B41BC"/>
    <w:rsid w:val="00317AEF"/>
    <w:rsid w:val="003345BF"/>
    <w:rsid w:val="00385A9A"/>
    <w:rsid w:val="003A2DB6"/>
    <w:rsid w:val="003B14D0"/>
    <w:rsid w:val="003B1B20"/>
    <w:rsid w:val="003C6E8E"/>
    <w:rsid w:val="0040251E"/>
    <w:rsid w:val="0078042B"/>
    <w:rsid w:val="00782362"/>
    <w:rsid w:val="007C115C"/>
    <w:rsid w:val="009A4AC7"/>
    <w:rsid w:val="00A6313C"/>
    <w:rsid w:val="00B31C5A"/>
    <w:rsid w:val="00CC02A5"/>
    <w:rsid w:val="00CC32EB"/>
    <w:rsid w:val="00D46A04"/>
    <w:rsid w:val="00DF5AAE"/>
    <w:rsid w:val="00E341AB"/>
    <w:rsid w:val="00E601B9"/>
    <w:rsid w:val="00E77251"/>
    <w:rsid w:val="00ED7DB6"/>
    <w:rsid w:val="00FB265A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7DB6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EB0DA3E2EA04D28BD3326D674A86492">
    <w:name w:val="0EB0DA3E2EA04D28BD3326D674A86492"/>
    <w:rsid w:val="00782362"/>
  </w:style>
  <w:style w:type="paragraph" w:customStyle="1" w:styleId="C76A1D3AFE5841C6B9D1A4C4E30B5690">
    <w:name w:val="C76A1D3AFE5841C6B9D1A4C4E30B5690"/>
    <w:rsid w:val="00782362"/>
  </w:style>
  <w:style w:type="paragraph" w:customStyle="1" w:styleId="47B66CBFD28342DD95FBA6750EA9F48E">
    <w:name w:val="47B66CBFD28342DD95FBA6750EA9F48E"/>
    <w:rsid w:val="00782362"/>
  </w:style>
  <w:style w:type="paragraph" w:customStyle="1" w:styleId="6AD764E7443F46ADBAC703B561FFE5F9">
    <w:name w:val="6AD764E7443F46ADBAC703B561FFE5F9"/>
    <w:rsid w:val="00B31C5A"/>
  </w:style>
  <w:style w:type="paragraph" w:customStyle="1" w:styleId="38EB9543808742A7A2B7EAB23FF000C8">
    <w:name w:val="38EB9543808742A7A2B7EAB23FF000C8"/>
    <w:rsid w:val="00B31C5A"/>
  </w:style>
  <w:style w:type="paragraph" w:customStyle="1" w:styleId="19DC58E71B13433EA5476179C961A79F">
    <w:name w:val="19DC58E71B13433EA5476179C961A79F"/>
    <w:rsid w:val="00B31C5A"/>
  </w:style>
  <w:style w:type="paragraph" w:customStyle="1" w:styleId="E87D8D9C526843C1B2EB0F9D813A11DE">
    <w:name w:val="E87D8D9C526843C1B2EB0F9D813A11DE"/>
    <w:rsid w:val="00B31C5A"/>
  </w:style>
  <w:style w:type="paragraph" w:customStyle="1" w:styleId="98817F3CC9CF47A6B564BDF51DDF0DFB">
    <w:name w:val="98817F3CC9CF47A6B564BDF51DDF0DFB"/>
    <w:rsid w:val="00B31C5A"/>
  </w:style>
  <w:style w:type="paragraph" w:customStyle="1" w:styleId="60A0E3E394964F888B974A1B879F2575">
    <w:name w:val="60A0E3E394964F888B974A1B879F2575"/>
    <w:rsid w:val="00B31C5A"/>
  </w:style>
  <w:style w:type="character" w:customStyle="1" w:styleId="Styl3">
    <w:name w:val="Styl3"/>
    <w:basedOn w:val="Domylnaczcionkaakapitu"/>
    <w:uiPriority w:val="1"/>
    <w:qFormat/>
    <w:rsid w:val="00B31C5A"/>
    <w:rPr>
      <w:rFonts w:ascii="Arial" w:hAnsi="Arial"/>
      <w:sz w:val="24"/>
    </w:rPr>
  </w:style>
  <w:style w:type="paragraph" w:customStyle="1" w:styleId="B74F7E6688BE47A3BF7311CA049225B9">
    <w:name w:val="B74F7E6688BE47A3BF7311CA049225B9"/>
    <w:rsid w:val="00B31C5A"/>
  </w:style>
  <w:style w:type="paragraph" w:customStyle="1" w:styleId="203F0F186C2845E083B99C26CE086440">
    <w:name w:val="203F0F186C2845E083B99C26CE086440"/>
    <w:rsid w:val="00B31C5A"/>
  </w:style>
  <w:style w:type="paragraph" w:customStyle="1" w:styleId="38EB9543808742A7A2B7EAB23FF000C81">
    <w:name w:val="38EB9543808742A7A2B7EAB23FF000C8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9DC58E71B13433EA5476179C961A79F1">
    <w:name w:val="19DC58E71B13433EA5476179C961A79F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87D8D9C526843C1B2EB0F9D813A11DE1">
    <w:name w:val="E87D8D9C526843C1B2EB0F9D813A11DE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8817F3CC9CF47A6B564BDF51DDF0DFB1">
    <w:name w:val="98817F3CC9CF47A6B564BDF51DDF0DFB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74F7E6688BE47A3BF7311CA049225B91">
    <w:name w:val="B74F7E6688BE47A3BF7311CA049225B9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03F0F186C2845E083B99C26CE0864401">
    <w:name w:val="203F0F186C2845E083B99C26CE086440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2268C35668245F3AA5622E04C28F250">
    <w:name w:val="A2268C35668245F3AA5622E04C28F250"/>
    <w:rsid w:val="00B31C5A"/>
  </w:style>
  <w:style w:type="paragraph" w:customStyle="1" w:styleId="3015548229FA4C69A41558487FE18598">
    <w:name w:val="3015548229FA4C69A41558487FE18598"/>
    <w:rsid w:val="00B31C5A"/>
  </w:style>
  <w:style w:type="paragraph" w:customStyle="1" w:styleId="1DED48AF630A449A9DBA2F3536EAEB5D">
    <w:name w:val="1DED48AF630A449A9DBA2F3536EAEB5D"/>
    <w:rsid w:val="00385A9A"/>
  </w:style>
  <w:style w:type="paragraph" w:customStyle="1" w:styleId="EEBD7CF6F68F45AD89AE7A0200E548E3">
    <w:name w:val="EEBD7CF6F68F45AD89AE7A0200E548E3"/>
    <w:rsid w:val="007C115C"/>
  </w:style>
  <w:style w:type="paragraph" w:customStyle="1" w:styleId="53103414B8C543BBABAB40A4C00AE510">
    <w:name w:val="53103414B8C543BBABAB40A4C00AE510"/>
    <w:rsid w:val="00ED7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33</cp:revision>
  <cp:lastPrinted>2023-05-19T10:05:00Z</cp:lastPrinted>
  <dcterms:created xsi:type="dcterms:W3CDTF">2023-05-18T07:09:00Z</dcterms:created>
  <dcterms:modified xsi:type="dcterms:W3CDTF">2024-08-30T10:43:00Z</dcterms:modified>
</cp:coreProperties>
</file>